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8E" w:rsidRPr="00925E5B" w:rsidRDefault="004B083E" w:rsidP="00925E5B">
      <w:pPr>
        <w:jc w:val="center"/>
        <w:rPr>
          <w:b/>
        </w:rPr>
      </w:pPr>
      <w:r w:rsidRPr="00925E5B">
        <w:rPr>
          <w:b/>
        </w:rPr>
        <w:t>Вниманию акционеров!</w:t>
      </w:r>
    </w:p>
    <w:p w:rsidR="009B518E" w:rsidRDefault="0099428F" w:rsidP="00925E5B">
      <w:pPr>
        <w:jc w:val="both"/>
      </w:pPr>
      <w:bookmarkStart w:id="0" w:name="_GoBack"/>
      <w:bookmarkEnd w:id="0"/>
      <w:r>
        <w:t xml:space="preserve">Настоящим «АО «СК Коммеск-Өмір» доводит до сведения, что неполученные дивиденды за 1996, 1998, 2001, 2005 гг. акционеры могут получить, обратившись в Центральный офис в г. Алматы по адресу ул. </w:t>
      </w:r>
      <w:proofErr w:type="spellStart"/>
      <w:r>
        <w:t>Наурызбай</w:t>
      </w:r>
      <w:proofErr w:type="spellEnd"/>
      <w:r>
        <w:t xml:space="preserve"> батыра 19 (</w:t>
      </w:r>
      <w:proofErr w:type="spellStart"/>
      <w:r>
        <w:t>уг</w:t>
      </w:r>
      <w:proofErr w:type="spellEnd"/>
      <w:r>
        <w:t xml:space="preserve">. ул. </w:t>
      </w:r>
      <w:proofErr w:type="spellStart"/>
      <w:r>
        <w:t>Макатаева</w:t>
      </w:r>
      <w:proofErr w:type="spellEnd"/>
      <w:r>
        <w:t>), телефон +7 (727) 244 74 00, +7 (727) 244 74 06 или связаться с Центральным офисом через филиалы «АО «СК Коммеск-Өмір» в других городах Республики Казахстан.</w:t>
      </w:r>
    </w:p>
    <w:sectPr w:rsidR="009B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F8"/>
    <w:rsid w:val="004B083E"/>
    <w:rsid w:val="007B20F8"/>
    <w:rsid w:val="00884FD9"/>
    <w:rsid w:val="00925E5B"/>
    <w:rsid w:val="0099428F"/>
    <w:rsid w:val="009B518E"/>
    <w:rsid w:val="00A77823"/>
    <w:rsid w:val="00C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СК Коммеск-Өмір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</dc:creator>
  <cp:keywords/>
  <dc:description/>
  <cp:lastModifiedBy>Афонина Елена</cp:lastModifiedBy>
  <cp:revision>8</cp:revision>
  <dcterms:created xsi:type="dcterms:W3CDTF">2014-04-23T09:40:00Z</dcterms:created>
  <dcterms:modified xsi:type="dcterms:W3CDTF">2016-05-23T06:00:00Z</dcterms:modified>
</cp:coreProperties>
</file>